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3" w:rsidRPr="003844CA" w:rsidRDefault="002D75F3" w:rsidP="002D75F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D75F3" w:rsidRPr="003844CA" w:rsidRDefault="002D75F3" w:rsidP="002D75F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844CA">
        <w:rPr>
          <w:sz w:val="24"/>
          <w:szCs w:val="24"/>
        </w:rPr>
        <w:t xml:space="preserve">ИНСТРУКЦИЯ ПО ПРАВИЛАМ ПОВЕДЕНИЯ </w:t>
      </w:r>
    </w:p>
    <w:p w:rsidR="002D75F3" w:rsidRPr="003844CA" w:rsidRDefault="002D75F3" w:rsidP="002D75F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844CA">
        <w:rPr>
          <w:sz w:val="24"/>
          <w:szCs w:val="24"/>
        </w:rPr>
        <w:t>ПРИ ЗАХВАТЕ В ЗАЛОЖНИКИ</w:t>
      </w:r>
    </w:p>
    <w:p w:rsidR="002D75F3" w:rsidRPr="003844CA" w:rsidRDefault="002D75F3" w:rsidP="002D75F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D75F3" w:rsidRPr="003844CA" w:rsidRDefault="002D75F3" w:rsidP="002D75F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D75F3" w:rsidRPr="003844CA" w:rsidRDefault="002D75F3" w:rsidP="002D75F3">
      <w:pPr>
        <w:pStyle w:val="a3"/>
        <w:spacing w:before="0" w:beforeAutospacing="0" w:after="0" w:afterAutospacing="0"/>
        <w:rPr>
          <w:b/>
        </w:rPr>
      </w:pPr>
      <w:r w:rsidRPr="003844CA">
        <w:t xml:space="preserve">    </w:t>
      </w:r>
      <w:r w:rsidRPr="003844CA">
        <w:rPr>
          <w:b/>
        </w:rPr>
        <w:t xml:space="preserve">Если Вы оказались в заложниках, рекомендуем придерживаться следующих правил поведения: 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переносите лишения, оскорбления и унижения;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не смотрите в глаза преступникам, не ведите себя вызывающе; 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собственной.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старайтесь не допускать истерик и паники; 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на совершение любых действий (сесть, встать, попить, сходить в туалет) спрашивайте разрешение; </w:t>
      </w:r>
    </w:p>
    <w:p w:rsidR="002D75F3" w:rsidRPr="003844CA" w:rsidRDefault="002D75F3" w:rsidP="002D75F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844CA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2D75F3" w:rsidRPr="003844CA" w:rsidRDefault="002D75F3" w:rsidP="002D75F3">
      <w:pPr>
        <w:pStyle w:val="a3"/>
        <w:spacing w:before="0" w:beforeAutospacing="0"/>
        <w:rPr>
          <w:rStyle w:val="a4"/>
        </w:rPr>
      </w:pPr>
      <w:r w:rsidRPr="003844CA">
        <w:rPr>
          <w:rStyle w:val="a4"/>
        </w:rPr>
        <w:t>Помните – Ваша цель остаться в живых!</w:t>
      </w:r>
    </w:p>
    <w:p w:rsidR="002D75F3" w:rsidRPr="003844CA" w:rsidRDefault="002D75F3" w:rsidP="002D75F3">
      <w:pPr>
        <w:pStyle w:val="a3"/>
        <w:spacing w:before="0" w:beforeAutospacing="0"/>
        <w:rPr>
          <w:rStyle w:val="a4"/>
        </w:rPr>
      </w:pPr>
    </w:p>
    <w:p w:rsidR="002D75F3" w:rsidRPr="003844CA" w:rsidRDefault="002D75F3" w:rsidP="002D75F3">
      <w:pPr>
        <w:pStyle w:val="a3"/>
        <w:rPr>
          <w:b/>
        </w:rPr>
      </w:pPr>
      <w:r w:rsidRPr="003844CA">
        <w:rPr>
          <w:b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2D75F3" w:rsidRPr="003844CA" w:rsidRDefault="002D75F3" w:rsidP="002D75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лежите по полу лицом вниз, голову закройте руками и не двигайтесь; </w:t>
      </w:r>
    </w:p>
    <w:p w:rsidR="002D75F3" w:rsidRPr="003844CA" w:rsidRDefault="002D75F3" w:rsidP="002D75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2D75F3" w:rsidRPr="003844CA" w:rsidRDefault="002D75F3" w:rsidP="002D75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если есть возможность, держитесь подальше от проемов дверей и окон.</w:t>
      </w:r>
    </w:p>
    <w:p w:rsidR="002D75F3" w:rsidRPr="003844CA" w:rsidRDefault="002D75F3" w:rsidP="002D75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не берите в руки оружие, так как спецслужбы могут принять Вас за преступника и выстрелить на поражение.</w:t>
      </w:r>
    </w:p>
    <w:p w:rsidR="002D75F3" w:rsidRPr="003844CA" w:rsidRDefault="002D75F3" w:rsidP="002D75F3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3844CA">
        <w:rPr>
          <w:sz w:val="24"/>
          <w:szCs w:val="24"/>
        </w:rPr>
        <w:t>По окончании спецоперации проводится процедура опознания с целью выявления среди освобожденных заложников «затерявшихся» террористов или их пособников. Действия сотрудников спецслужб при этом могут быть жесткими, в том числе и по отношению к Вам. Не проявляйте агрессию, относитесь к этому с пониманием. Знайте - Вы снова в безопасности, Вам ничто не угрожает. Сотрудники спецслужб обязательно во всем разберутся!</w:t>
      </w:r>
    </w:p>
    <w:p w:rsidR="002D75F3" w:rsidRPr="003844CA" w:rsidRDefault="002D75F3" w:rsidP="002D75F3">
      <w:pPr>
        <w:rPr>
          <w:sz w:val="24"/>
          <w:szCs w:val="24"/>
        </w:rPr>
      </w:pPr>
    </w:p>
    <w:p w:rsidR="00A11152" w:rsidRDefault="002D75F3">
      <w:bookmarkStart w:id="0" w:name="_GoBack"/>
      <w:bookmarkEnd w:id="0"/>
    </w:p>
    <w:sectPr w:rsidR="00A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4C9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835DD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3"/>
    <w:rsid w:val="002D75F3"/>
    <w:rsid w:val="00A557E0"/>
    <w:rsid w:val="00D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D75F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D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D7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D75F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D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D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2020-10-29T04:21:00Z</dcterms:created>
  <dcterms:modified xsi:type="dcterms:W3CDTF">2020-10-29T04:21:00Z</dcterms:modified>
</cp:coreProperties>
</file>